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243 Lyrical dance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235 Дорошенко Олександра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New School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